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1" w:rsidRDefault="00804B81" w:rsidP="00804B8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04B81" w:rsidRPr="005D655E" w:rsidRDefault="00804B81" w:rsidP="00804B81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04B81" w:rsidRPr="00B94E67" w:rsidRDefault="00804B81" w:rsidP="00804B81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B94E67">
        <w:t>06-2/121-18</w:t>
      </w:r>
    </w:p>
    <w:p w:rsidR="00804B81" w:rsidRPr="001F6675" w:rsidRDefault="00804B81" w:rsidP="00804B81">
      <w:pPr>
        <w:rPr>
          <w:lang w:val="sr-Cyrl-CS"/>
        </w:rPr>
      </w:pPr>
      <w:r>
        <w:t>2</w:t>
      </w:r>
      <w:r>
        <w:rPr>
          <w:lang w:val="sr-Cyrl-RS"/>
        </w:rPr>
        <w:t>9.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04B81" w:rsidRDefault="00804B81" w:rsidP="00804B81">
      <w:pPr>
        <w:rPr>
          <w:lang w:val="sr-Cyrl-CS"/>
        </w:rPr>
      </w:pPr>
    </w:p>
    <w:p w:rsidR="00804B81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04B81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</w:p>
    <w:p w:rsidR="00804B81" w:rsidRPr="00DD7152" w:rsidRDefault="00804B81" w:rsidP="00804B81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04B81" w:rsidRPr="00DD7152" w:rsidRDefault="00804B81" w:rsidP="00804B81">
      <w:pPr>
        <w:jc w:val="center"/>
        <w:rPr>
          <w:lang w:val="ru-RU"/>
        </w:rPr>
      </w:pPr>
    </w:p>
    <w:p w:rsidR="00804B81" w:rsidRPr="001F6675" w:rsidRDefault="00804B81" w:rsidP="00804B81">
      <w:pPr>
        <w:jc w:val="center"/>
        <w:rPr>
          <w:lang w:val="sr-Cyrl-CS"/>
        </w:rPr>
      </w:pPr>
      <w:r>
        <w:rPr>
          <w:lang w:val="sr-Cyrl-RS"/>
        </w:rPr>
        <w:t xml:space="preserve">12.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04B81" w:rsidRPr="00646C81" w:rsidRDefault="00804B81" w:rsidP="00804B81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ПЕТАК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1. ЈУНА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 w:rsidR="00B94E67">
        <w:t>11</w:t>
      </w:r>
      <w:bookmarkStart w:id="0" w:name="_GoBack"/>
      <w:bookmarkEnd w:id="0"/>
      <w:r w:rsidRPr="00646C81">
        <w:rPr>
          <w:lang w:val="sr-Cyrl-CS"/>
        </w:rPr>
        <w:t>,00 ЧАСОВА</w:t>
      </w:r>
    </w:p>
    <w:p w:rsidR="00804B81" w:rsidRDefault="00804B81" w:rsidP="00804B81">
      <w:pPr>
        <w:jc w:val="center"/>
        <w:rPr>
          <w:lang w:val="sr-Cyrl-CS"/>
        </w:rPr>
      </w:pPr>
    </w:p>
    <w:p w:rsidR="00804B81" w:rsidRPr="001F6675" w:rsidRDefault="00804B81" w:rsidP="00804B81">
      <w:pPr>
        <w:jc w:val="center"/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04B81" w:rsidRPr="001F6675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04B81" w:rsidRPr="001F6675" w:rsidRDefault="00804B81" w:rsidP="00804B81">
      <w:pPr>
        <w:jc w:val="center"/>
        <w:rPr>
          <w:lang w:val="sr-Cyrl-CS"/>
        </w:rPr>
      </w:pPr>
    </w:p>
    <w:p w:rsidR="00804B81" w:rsidRDefault="00804B81" w:rsidP="00804B8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фебруар-април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804B81" w:rsidRDefault="00804B81" w:rsidP="00804B8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804B81" w:rsidRDefault="00804B81" w:rsidP="00804B81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04B81" w:rsidRPr="001F6675" w:rsidRDefault="00804B81" w:rsidP="00804B81">
      <w:pPr>
        <w:jc w:val="both"/>
        <w:rPr>
          <w:lang w:val="sr-Cyrl-CS"/>
        </w:rPr>
      </w:pPr>
    </w:p>
    <w:p w:rsidR="00804B81" w:rsidRDefault="00804B81" w:rsidP="00804B81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 w:rsidRPr="00C274A8">
        <w:rPr>
          <w:i/>
          <w:lang w:val="sr-Cyrl-CS"/>
        </w:rPr>
        <w:t xml:space="preserve"> </w:t>
      </w:r>
      <w:r>
        <w:rPr>
          <w:lang w:val="sr-Cyrl-CS"/>
        </w:rPr>
        <w:t xml:space="preserve">сали </w:t>
      </w:r>
      <w:r>
        <w:t>I</w:t>
      </w:r>
      <w:r w:rsidRPr="00804B81">
        <w:t>I</w:t>
      </w:r>
      <w:r>
        <w:t xml:space="preserve">I </w:t>
      </w:r>
      <w:r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804B81" w:rsidRDefault="00804B81" w:rsidP="00804B81">
      <w:pPr>
        <w:ind w:firstLine="720"/>
        <w:jc w:val="both"/>
        <w:rPr>
          <w:lang w:val="sr-Cyrl-CS"/>
        </w:rPr>
      </w:pPr>
    </w:p>
    <w:p w:rsidR="00804B81" w:rsidRPr="001F6675" w:rsidRDefault="00804B81" w:rsidP="00804B81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Pr="001F6675" w:rsidRDefault="00804B81" w:rsidP="00804B81">
      <w:pPr>
        <w:ind w:left="720"/>
        <w:jc w:val="both"/>
        <w:rPr>
          <w:lang w:val="sr-Cyrl-CS"/>
        </w:rPr>
      </w:pPr>
    </w:p>
    <w:p w:rsidR="00804B81" w:rsidRDefault="00804B81" w:rsidP="00804B81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04B81" w:rsidRPr="005D655E" w:rsidRDefault="00804B81" w:rsidP="00804B81">
      <w:pPr>
        <w:ind w:left="5760"/>
        <w:jc w:val="both"/>
        <w:rPr>
          <w:lang w:val="sr-Cyrl-RS"/>
        </w:rPr>
      </w:pPr>
    </w:p>
    <w:p w:rsidR="00804B81" w:rsidRPr="00BA20FA" w:rsidRDefault="00804B81" w:rsidP="00804B81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804B81" w:rsidRDefault="00804B81" w:rsidP="00804B81"/>
    <w:p w:rsidR="00804B81" w:rsidRDefault="00804B81" w:rsidP="00804B81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1"/>
    <w:rsid w:val="00727BB2"/>
    <w:rsid w:val="00804B81"/>
    <w:rsid w:val="008E319C"/>
    <w:rsid w:val="00B94E67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2018-05-28T11:21:00Z</dcterms:created>
  <dcterms:modified xsi:type="dcterms:W3CDTF">2018-05-29T12:13:00Z</dcterms:modified>
</cp:coreProperties>
</file>